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C84C" w14:textId="77777777" w:rsidR="00363EBA" w:rsidRDefault="00363EBA" w:rsidP="00363EBA">
      <w:bookmarkStart w:id="0" w:name="_Hlk483906073"/>
      <w:r>
        <w:rPr>
          <w:b/>
        </w:rPr>
        <w:t>Editor-in-Chief</w:t>
      </w:r>
      <w:r w:rsidRPr="00D869CC">
        <w:rPr>
          <w:b/>
        </w:rPr>
        <w:t xml:space="preserve"> Responsibilities</w:t>
      </w:r>
    </w:p>
    <w:p w14:paraId="3C1CD9E9" w14:textId="77777777" w:rsidR="00363EBA" w:rsidRPr="00D869CC" w:rsidRDefault="00363EBA" w:rsidP="00363EBA">
      <w:pPr>
        <w:rPr>
          <w:i/>
        </w:rPr>
      </w:pPr>
      <w:r w:rsidRPr="00D869CC">
        <w:rPr>
          <w:i/>
        </w:rPr>
        <w:t>Include:</w:t>
      </w:r>
    </w:p>
    <w:p w14:paraId="39E0925E" w14:textId="520FC4FB" w:rsidR="00363EBA" w:rsidRDefault="008B7EDE" w:rsidP="00363EBA">
      <w:pPr>
        <w:pStyle w:val="ListParagraph"/>
        <w:numPr>
          <w:ilvl w:val="0"/>
          <w:numId w:val="1"/>
        </w:numPr>
      </w:pPr>
      <w:r>
        <w:t>Managing all aspects of online and print content</w:t>
      </w:r>
    </w:p>
    <w:p w14:paraId="775BE800" w14:textId="77777777" w:rsidR="00363EBA" w:rsidRDefault="00363EBA" w:rsidP="00363EBA">
      <w:pPr>
        <w:pStyle w:val="ListParagraph"/>
        <w:numPr>
          <w:ilvl w:val="0"/>
          <w:numId w:val="1"/>
        </w:numPr>
      </w:pPr>
      <w:r>
        <w:t>Setting publication standards and establishing goals and expectations</w:t>
      </w:r>
    </w:p>
    <w:p w14:paraId="1BE04F9F" w14:textId="77777777" w:rsidR="00363EBA" w:rsidRDefault="00363EBA" w:rsidP="00363EBA">
      <w:pPr>
        <w:pStyle w:val="ListParagraph"/>
        <w:numPr>
          <w:ilvl w:val="0"/>
          <w:numId w:val="1"/>
        </w:numPr>
      </w:pPr>
      <w:r>
        <w:t>Suggesting stories and generate headline ideas in alignment with targeted audience’s preferences</w:t>
      </w:r>
    </w:p>
    <w:p w14:paraId="075B57EA" w14:textId="18064A04" w:rsidR="00363EBA" w:rsidRDefault="00363EBA" w:rsidP="00363EBA">
      <w:pPr>
        <w:pStyle w:val="ListParagraph"/>
        <w:numPr>
          <w:ilvl w:val="0"/>
          <w:numId w:val="1"/>
        </w:numPr>
      </w:pPr>
      <w:r>
        <w:t>Manage all staff, editors, and writers</w:t>
      </w:r>
    </w:p>
    <w:p w14:paraId="44524628" w14:textId="6ECCC2F1" w:rsidR="003F58DE" w:rsidRDefault="003F58DE" w:rsidP="00363EBA">
      <w:pPr>
        <w:pStyle w:val="ListParagraph"/>
        <w:numPr>
          <w:ilvl w:val="0"/>
          <w:numId w:val="1"/>
        </w:numPr>
      </w:pPr>
      <w:r>
        <w:t>Give the publication its direction and ensure that all parts are working smoothly</w:t>
      </w:r>
    </w:p>
    <w:p w14:paraId="5648549E" w14:textId="77777777" w:rsidR="00363EBA" w:rsidRPr="00D869CC" w:rsidRDefault="00363EBA" w:rsidP="00363EBA">
      <w:pPr>
        <w:rPr>
          <w:b/>
        </w:rPr>
      </w:pPr>
      <w:r w:rsidRPr="00D869CC">
        <w:rPr>
          <w:b/>
        </w:rPr>
        <w:t>Job Brief:</w:t>
      </w:r>
    </w:p>
    <w:p w14:paraId="2FE31C79" w14:textId="78532FF8" w:rsidR="00363EBA" w:rsidRDefault="004638A8" w:rsidP="00363EBA">
      <w:r>
        <w:t>We are looking for a</w:t>
      </w:r>
      <w:r w:rsidR="00072988">
        <w:t xml:space="preserve"> leader who will carry on </w:t>
      </w:r>
      <w:r w:rsidR="00072988" w:rsidRPr="00072988">
        <w:rPr>
          <w:i/>
        </w:rPr>
        <w:t>Vista’s</w:t>
      </w:r>
      <w:r w:rsidR="00072988">
        <w:t xml:space="preserve"> mission to project student voices on campus. This person should have</w:t>
      </w:r>
      <w:r w:rsidR="00363EBA" w:rsidRPr="00D869CC">
        <w:t xml:space="preserve"> a good sense of what makes an interesting angle to a story, to juggle all the moving parts of </w:t>
      </w:r>
      <w:r w:rsidR="00BE527A">
        <w:t xml:space="preserve">sustaining a </w:t>
      </w:r>
      <w:r w:rsidR="00363EBA" w:rsidRPr="00D869CC">
        <w:t>publication. You will plan, coordinate, review and edit content</w:t>
      </w:r>
      <w:r w:rsidR="00BE527A">
        <w:t xml:space="preserve"> when needed</w:t>
      </w:r>
      <w:r w:rsidR="00363EBA" w:rsidRPr="00D869CC">
        <w:t>. The successful candidate will be able to decide</w:t>
      </w:r>
      <w:r w:rsidR="00363EBA">
        <w:t xml:space="preserve"> which ideas should be pursued </w:t>
      </w:r>
      <w:r w:rsidR="00363EBA" w:rsidRPr="00D869CC">
        <w:t xml:space="preserve">and which should get dropped </w:t>
      </w:r>
      <w:proofErr w:type="gramStart"/>
      <w:r w:rsidR="00363EBA" w:rsidRPr="00D869CC">
        <w:t>in order to</w:t>
      </w:r>
      <w:proofErr w:type="gramEnd"/>
      <w:r w:rsidR="00363EBA" w:rsidRPr="00D869CC">
        <w:t xml:space="preserve"> meet quality and accuracy standards. </w:t>
      </w:r>
      <w:r>
        <w:t xml:space="preserve">This candidate also has exceptional teamwork skills and is apt at delegation. </w:t>
      </w:r>
      <w:r w:rsidR="00363EBA" w:rsidRPr="00D869CC">
        <w:t>The goal is to provide exceptional, informative</w:t>
      </w:r>
      <w:r>
        <w:t>,</w:t>
      </w:r>
      <w:r w:rsidR="00363EBA" w:rsidRPr="00D869CC">
        <w:t xml:space="preserve"> and engaging content.</w:t>
      </w:r>
      <w:r>
        <w:t xml:space="preserve"> </w:t>
      </w:r>
    </w:p>
    <w:p w14:paraId="36C81717" w14:textId="77777777" w:rsidR="00363EBA" w:rsidRPr="00D869CC" w:rsidRDefault="00363EBA" w:rsidP="00363EBA">
      <w:pPr>
        <w:rPr>
          <w:b/>
        </w:rPr>
      </w:pPr>
      <w:r w:rsidRPr="00D869CC">
        <w:rPr>
          <w:b/>
        </w:rPr>
        <w:t>Responsibilities:</w:t>
      </w:r>
    </w:p>
    <w:p w14:paraId="352A8B9F" w14:textId="62ECFC9A" w:rsidR="00363EBA" w:rsidRDefault="00363EBA" w:rsidP="00363EBA">
      <w:pPr>
        <w:pStyle w:val="ListParagraph"/>
        <w:numPr>
          <w:ilvl w:val="0"/>
          <w:numId w:val="2"/>
        </w:numPr>
      </w:pPr>
      <w:r>
        <w:t xml:space="preserve">Coordinate online or print content </w:t>
      </w:r>
      <w:r w:rsidR="00BE527A">
        <w:t>and assist in creating publishing cycles</w:t>
      </w:r>
    </w:p>
    <w:p w14:paraId="3C3B2A6E" w14:textId="28A234B3" w:rsidR="00363EBA" w:rsidRDefault="00363EBA" w:rsidP="00363EBA">
      <w:pPr>
        <w:pStyle w:val="ListParagraph"/>
        <w:numPr>
          <w:ilvl w:val="0"/>
          <w:numId w:val="2"/>
        </w:numPr>
      </w:pPr>
      <w:r>
        <w:t>Keep publication standards and establish goals</w:t>
      </w:r>
      <w:r w:rsidR="0022730E">
        <w:t xml:space="preserve"> and expectations for the publication</w:t>
      </w:r>
    </w:p>
    <w:p w14:paraId="44D7855E" w14:textId="27E12B7D" w:rsidR="00363EBA" w:rsidRDefault="00363EBA" w:rsidP="00363EBA">
      <w:pPr>
        <w:pStyle w:val="ListParagraph"/>
        <w:numPr>
          <w:ilvl w:val="0"/>
          <w:numId w:val="2"/>
        </w:numPr>
      </w:pPr>
      <w:r>
        <w:t>Suggest stories and generate headline ideas in alignment with targeted audience’s preferences</w:t>
      </w:r>
    </w:p>
    <w:p w14:paraId="044E2292" w14:textId="44B3F8E0" w:rsidR="00BE527A" w:rsidRDefault="00BE527A" w:rsidP="00363EBA">
      <w:pPr>
        <w:pStyle w:val="ListParagraph"/>
        <w:numPr>
          <w:ilvl w:val="0"/>
          <w:numId w:val="2"/>
        </w:numPr>
      </w:pPr>
      <w:r>
        <w:t>Oversee public appearances and relations with outside members</w:t>
      </w:r>
    </w:p>
    <w:p w14:paraId="475F79EC" w14:textId="6C6D20E7" w:rsidR="00BE527A" w:rsidRDefault="00BE527A" w:rsidP="00363EBA">
      <w:pPr>
        <w:pStyle w:val="ListParagraph"/>
        <w:numPr>
          <w:ilvl w:val="0"/>
          <w:numId w:val="2"/>
        </w:numPr>
      </w:pPr>
      <w:r>
        <w:t>Be the primary contact with the Faculty Advisor and the Student Government Association</w:t>
      </w:r>
    </w:p>
    <w:p w14:paraId="31943B0D" w14:textId="6548F74C" w:rsidR="00BE527A" w:rsidRDefault="00BE527A" w:rsidP="00363EBA">
      <w:pPr>
        <w:pStyle w:val="ListParagraph"/>
        <w:numPr>
          <w:ilvl w:val="0"/>
          <w:numId w:val="2"/>
        </w:numPr>
      </w:pPr>
      <w:r>
        <w:t>Make final decisions with all parties’ interest in mind</w:t>
      </w:r>
    </w:p>
    <w:p w14:paraId="3B44112D" w14:textId="1A214F86" w:rsidR="00BE527A" w:rsidRDefault="003D1D02" w:rsidP="00363EBA">
      <w:pPr>
        <w:pStyle w:val="ListParagraph"/>
        <w:numPr>
          <w:ilvl w:val="0"/>
          <w:numId w:val="2"/>
        </w:numPr>
      </w:pPr>
      <w:r>
        <w:t>Direct goals and outcomes on a year-by-year basis.</w:t>
      </w:r>
    </w:p>
    <w:p w14:paraId="597654BA" w14:textId="6E720971" w:rsidR="00363EBA" w:rsidRDefault="00363EBA" w:rsidP="00363EBA">
      <w:pPr>
        <w:pStyle w:val="ListParagraph"/>
        <w:numPr>
          <w:ilvl w:val="0"/>
          <w:numId w:val="2"/>
        </w:numPr>
      </w:pPr>
      <w:r>
        <w:t>Proofread, edit, and improve stories or pieces</w:t>
      </w:r>
      <w:r w:rsidR="00BE527A">
        <w:t xml:space="preserve"> when needed</w:t>
      </w:r>
    </w:p>
    <w:p w14:paraId="2B9D48BA" w14:textId="77777777" w:rsidR="00363EBA" w:rsidRDefault="00363EBA" w:rsidP="00363EBA">
      <w:pPr>
        <w:pStyle w:val="ListParagraph"/>
        <w:numPr>
          <w:ilvl w:val="0"/>
          <w:numId w:val="2"/>
        </w:numPr>
      </w:pPr>
      <w:r>
        <w:t>Recruit and manage writers and reporters</w:t>
      </w:r>
    </w:p>
    <w:p w14:paraId="4BFBC34A" w14:textId="0DF34A16" w:rsidR="00363EBA" w:rsidRDefault="0022730E" w:rsidP="00363EBA">
      <w:pPr>
        <w:pStyle w:val="ListParagraph"/>
        <w:numPr>
          <w:ilvl w:val="0"/>
          <w:numId w:val="2"/>
        </w:numPr>
      </w:pPr>
      <w:r>
        <w:t>Give direction to</w:t>
      </w:r>
      <w:r w:rsidR="00363EBA">
        <w:t xml:space="preserve"> editors, designers, photographers, writers, artists etc.</w:t>
      </w:r>
    </w:p>
    <w:p w14:paraId="147FBECF" w14:textId="77777777" w:rsidR="00363EBA" w:rsidRDefault="00363EBA" w:rsidP="00363EBA">
      <w:pPr>
        <w:pStyle w:val="ListParagraph"/>
        <w:numPr>
          <w:ilvl w:val="0"/>
          <w:numId w:val="2"/>
        </w:numPr>
      </w:pPr>
      <w:r>
        <w:t>Comply with media law and ethical guidelines</w:t>
      </w:r>
    </w:p>
    <w:p w14:paraId="03C7C546" w14:textId="0DC2233A" w:rsidR="00363EBA" w:rsidRDefault="00363EBA" w:rsidP="00363EBA">
      <w:pPr>
        <w:pStyle w:val="ListParagraph"/>
        <w:numPr>
          <w:ilvl w:val="0"/>
          <w:numId w:val="2"/>
        </w:numPr>
      </w:pPr>
      <w:r>
        <w:t>Attend and hold weekly content strategy meetings</w:t>
      </w:r>
      <w:r w:rsidR="00BE527A">
        <w:t xml:space="preserve"> with Vista creative content staff</w:t>
      </w:r>
    </w:p>
    <w:p w14:paraId="51B66215" w14:textId="5F2C3BBA" w:rsidR="00363EBA" w:rsidRDefault="0022730E" w:rsidP="00BE527A">
      <w:pPr>
        <w:pStyle w:val="ListParagraph"/>
        <w:numPr>
          <w:ilvl w:val="0"/>
          <w:numId w:val="2"/>
        </w:numPr>
      </w:pPr>
      <w:r>
        <w:t xml:space="preserve">Be the primary contact for </w:t>
      </w:r>
      <w:r w:rsidR="00D77DD7">
        <w:t>new writers, editors, staff, photographers, etc.</w:t>
      </w:r>
    </w:p>
    <w:p w14:paraId="5CDDAED2" w14:textId="1D2EDE3F" w:rsidR="00363EBA" w:rsidRDefault="00363EBA" w:rsidP="00363EBA">
      <w:pPr>
        <w:pStyle w:val="ListParagraph"/>
        <w:numPr>
          <w:ilvl w:val="0"/>
          <w:numId w:val="2"/>
        </w:numPr>
      </w:pPr>
      <w:r>
        <w:t>Participate on the Senior Staff</w:t>
      </w:r>
    </w:p>
    <w:p w14:paraId="2A10EAF5" w14:textId="6C8FA1CC" w:rsidR="00D77DD7" w:rsidRDefault="00D77DD7" w:rsidP="00363EBA">
      <w:pPr>
        <w:pStyle w:val="ListParagraph"/>
        <w:numPr>
          <w:ilvl w:val="0"/>
          <w:numId w:val="2"/>
        </w:numPr>
      </w:pPr>
      <w:r>
        <w:t>Upload content to the website</w:t>
      </w:r>
    </w:p>
    <w:p w14:paraId="3F889D68" w14:textId="30E69FC0" w:rsidR="00363EBA" w:rsidRDefault="00363EBA" w:rsidP="00363EBA">
      <w:pPr>
        <w:pStyle w:val="ListParagraph"/>
        <w:numPr>
          <w:ilvl w:val="0"/>
          <w:numId w:val="2"/>
        </w:numPr>
      </w:pPr>
      <w:r>
        <w:t>Conduct interviews for other positions</w:t>
      </w:r>
      <w:r w:rsidR="00D77DD7">
        <w:t>; active in the hiring process</w:t>
      </w:r>
    </w:p>
    <w:p w14:paraId="1A8B4DE9" w14:textId="234CB021" w:rsidR="00BE527A" w:rsidRDefault="00BE527A" w:rsidP="00363EBA">
      <w:pPr>
        <w:pStyle w:val="ListParagraph"/>
        <w:numPr>
          <w:ilvl w:val="0"/>
          <w:numId w:val="2"/>
        </w:numPr>
      </w:pPr>
      <w:r>
        <w:t>Final authority on publishing approval</w:t>
      </w:r>
    </w:p>
    <w:p w14:paraId="500DAEF0" w14:textId="53E28D63" w:rsidR="00BE527A" w:rsidRDefault="00442155" w:rsidP="00363EBA">
      <w:pPr>
        <w:pStyle w:val="ListParagraph"/>
        <w:numPr>
          <w:ilvl w:val="0"/>
          <w:numId w:val="2"/>
        </w:numPr>
      </w:pPr>
      <w:r>
        <w:t>Managerial tasks</w:t>
      </w:r>
      <w:bookmarkStart w:id="1" w:name="_GoBack"/>
      <w:bookmarkEnd w:id="1"/>
    </w:p>
    <w:p w14:paraId="770B86EE" w14:textId="77777777" w:rsidR="00363EBA" w:rsidRPr="00D869CC" w:rsidRDefault="00363EBA" w:rsidP="00363EBA">
      <w:pPr>
        <w:rPr>
          <w:b/>
        </w:rPr>
      </w:pPr>
      <w:r w:rsidRPr="00D869CC">
        <w:rPr>
          <w:b/>
        </w:rPr>
        <w:t>Requirements:</w:t>
      </w:r>
    </w:p>
    <w:p w14:paraId="104444BC" w14:textId="77777777" w:rsidR="00363EBA" w:rsidRDefault="00363EBA" w:rsidP="00363EBA">
      <w:pPr>
        <w:pStyle w:val="ListParagraph"/>
        <w:numPr>
          <w:ilvl w:val="0"/>
          <w:numId w:val="3"/>
        </w:numPr>
      </w:pPr>
      <w:bookmarkStart w:id="2" w:name="_Hlk483907451"/>
      <w:r>
        <w:t xml:space="preserve">Strong writing/editing/proofreading skills </w:t>
      </w:r>
    </w:p>
    <w:p w14:paraId="260DA5E8" w14:textId="77777777" w:rsidR="00363EBA" w:rsidRDefault="00363EBA" w:rsidP="00363EBA">
      <w:pPr>
        <w:pStyle w:val="ListParagraph"/>
        <w:numPr>
          <w:ilvl w:val="0"/>
          <w:numId w:val="3"/>
        </w:numPr>
      </w:pPr>
      <w:r>
        <w:t>Experience with MS Office Suite</w:t>
      </w:r>
    </w:p>
    <w:p w14:paraId="74A2854D" w14:textId="77777777" w:rsidR="00363EBA" w:rsidRDefault="00363EBA" w:rsidP="00363EBA">
      <w:pPr>
        <w:pStyle w:val="ListParagraph"/>
        <w:numPr>
          <w:ilvl w:val="0"/>
          <w:numId w:val="3"/>
        </w:numPr>
      </w:pPr>
      <w:r>
        <w:t>Excellent written skills in English</w:t>
      </w:r>
    </w:p>
    <w:p w14:paraId="19E0DAE1" w14:textId="77777777" w:rsidR="00363EBA" w:rsidRDefault="00363EBA" w:rsidP="00363EBA">
      <w:pPr>
        <w:pStyle w:val="ListParagraph"/>
        <w:numPr>
          <w:ilvl w:val="0"/>
          <w:numId w:val="3"/>
        </w:numPr>
      </w:pPr>
      <w:r>
        <w:t>An eye for detail along with critical thinking</w:t>
      </w:r>
    </w:p>
    <w:p w14:paraId="62399F9C" w14:textId="38E3D374" w:rsidR="00363EBA" w:rsidRDefault="00D77DD7" w:rsidP="00363EBA">
      <w:pPr>
        <w:pStyle w:val="ListParagraph"/>
        <w:numPr>
          <w:ilvl w:val="0"/>
          <w:numId w:val="3"/>
        </w:numPr>
      </w:pPr>
      <w:r>
        <w:lastRenderedPageBreak/>
        <w:t>Prioritization</w:t>
      </w:r>
      <w:r w:rsidR="00363EBA">
        <w:t xml:space="preserve"> and multitasking</w:t>
      </w:r>
      <w:r>
        <w:t xml:space="preserve"> skills</w:t>
      </w:r>
    </w:p>
    <w:p w14:paraId="57AD1483" w14:textId="2E5280C4" w:rsidR="00363EBA" w:rsidRDefault="00D77DD7" w:rsidP="00363EBA">
      <w:pPr>
        <w:pStyle w:val="ListParagraph"/>
        <w:numPr>
          <w:ilvl w:val="0"/>
          <w:numId w:val="3"/>
        </w:numPr>
      </w:pPr>
      <w:r>
        <w:t>Previous magazine or editorial experience</w:t>
      </w:r>
    </w:p>
    <w:p w14:paraId="2E22AD5B" w14:textId="3EE9B0BD" w:rsidR="00D77DD7" w:rsidRDefault="00D77DD7" w:rsidP="00363EBA">
      <w:pPr>
        <w:pStyle w:val="ListParagraph"/>
        <w:numPr>
          <w:ilvl w:val="0"/>
          <w:numId w:val="3"/>
        </w:numPr>
      </w:pPr>
      <w:r>
        <w:t xml:space="preserve">Management experience </w:t>
      </w:r>
      <w:r w:rsidR="00521284">
        <w:t>preferred</w:t>
      </w:r>
    </w:p>
    <w:p w14:paraId="6001D95E" w14:textId="77777777" w:rsidR="00A23838" w:rsidRDefault="00363EBA" w:rsidP="00363EBA">
      <w:pPr>
        <w:pStyle w:val="ListParagraph"/>
        <w:numPr>
          <w:ilvl w:val="0"/>
          <w:numId w:val="3"/>
        </w:numPr>
      </w:pPr>
      <w:r>
        <w:t>Team worker</w:t>
      </w:r>
    </w:p>
    <w:p w14:paraId="25F8D490" w14:textId="1A1E528B" w:rsidR="00363EBA" w:rsidRDefault="00A23838" w:rsidP="00363EBA">
      <w:pPr>
        <w:pStyle w:val="ListParagraph"/>
        <w:numPr>
          <w:ilvl w:val="0"/>
          <w:numId w:val="3"/>
        </w:numPr>
      </w:pPr>
      <w:r>
        <w:t xml:space="preserve">Be always available to keep </w:t>
      </w:r>
      <w:r>
        <w:rPr>
          <w:i/>
        </w:rPr>
        <w:t>Vista</w:t>
      </w:r>
      <w:r>
        <w:t xml:space="preserve"> a functioning publication</w:t>
      </w:r>
      <w:r w:rsidR="00363EBA">
        <w:t xml:space="preserve"> </w:t>
      </w:r>
    </w:p>
    <w:p w14:paraId="55FF4C29" w14:textId="680E5F55" w:rsidR="00363EBA" w:rsidRDefault="00363EBA" w:rsidP="00363EBA">
      <w:pPr>
        <w:pStyle w:val="ListParagraph"/>
        <w:numPr>
          <w:ilvl w:val="0"/>
          <w:numId w:val="3"/>
        </w:numPr>
      </w:pPr>
      <w:r>
        <w:t xml:space="preserve">Have </w:t>
      </w:r>
      <w:r w:rsidR="00BE527A">
        <w:t>a minimum of</w:t>
      </w:r>
      <w:r w:rsidR="00D77DD7">
        <w:t xml:space="preserve"> 10 </w:t>
      </w:r>
      <w:r>
        <w:t xml:space="preserve">hours per week to dedicate to </w:t>
      </w:r>
      <w:r w:rsidRPr="00B67992">
        <w:rPr>
          <w:i/>
        </w:rPr>
        <w:t>Vista</w:t>
      </w:r>
    </w:p>
    <w:p w14:paraId="3E19B569" w14:textId="77777777" w:rsidR="00363EBA" w:rsidRDefault="00363EBA" w:rsidP="00363EBA">
      <w:pPr>
        <w:pStyle w:val="ListParagraph"/>
      </w:pPr>
    </w:p>
    <w:bookmarkEnd w:id="0"/>
    <w:bookmarkEnd w:id="2"/>
    <w:p w14:paraId="7B5141ED" w14:textId="77777777" w:rsidR="00363EBA" w:rsidRDefault="00363EBA" w:rsidP="00363EBA"/>
    <w:p w14:paraId="775B178E" w14:textId="77777777" w:rsidR="00AF2DFD" w:rsidRDefault="00AF2DFD"/>
    <w:sectPr w:rsidR="00AF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8E3"/>
    <w:multiLevelType w:val="hybridMultilevel"/>
    <w:tmpl w:val="85B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3BA"/>
    <w:multiLevelType w:val="hybridMultilevel"/>
    <w:tmpl w:val="E236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5A3"/>
    <w:multiLevelType w:val="hybridMultilevel"/>
    <w:tmpl w:val="77B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BA"/>
    <w:rsid w:val="00072988"/>
    <w:rsid w:val="0022730E"/>
    <w:rsid w:val="00363EBA"/>
    <w:rsid w:val="003D1D02"/>
    <w:rsid w:val="003F58DE"/>
    <w:rsid w:val="00442155"/>
    <w:rsid w:val="004638A8"/>
    <w:rsid w:val="00521284"/>
    <w:rsid w:val="00665265"/>
    <w:rsid w:val="007336B7"/>
    <w:rsid w:val="00774BD9"/>
    <w:rsid w:val="00793345"/>
    <w:rsid w:val="007C1DC4"/>
    <w:rsid w:val="008B7EDE"/>
    <w:rsid w:val="00A23838"/>
    <w:rsid w:val="00AF2DFD"/>
    <w:rsid w:val="00BE527A"/>
    <w:rsid w:val="00BE5854"/>
    <w:rsid w:val="00D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D93D"/>
  <w15:chartTrackingRefBased/>
  <w15:docId w15:val="{57539991-3D08-4A13-9A1D-80E089CF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Nielsen</dc:creator>
  <cp:keywords/>
  <dc:description/>
  <cp:lastModifiedBy>Nielsen, Stephen A</cp:lastModifiedBy>
  <cp:revision>12</cp:revision>
  <dcterms:created xsi:type="dcterms:W3CDTF">2018-11-10T22:24:00Z</dcterms:created>
  <dcterms:modified xsi:type="dcterms:W3CDTF">2018-11-10T23:22:00Z</dcterms:modified>
</cp:coreProperties>
</file>